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06A4F" w14:textId="77777777" w:rsidR="00E808B5" w:rsidRDefault="00B73719">
      <w:pPr>
        <w:tabs>
          <w:tab w:val="center" w:pos="4252"/>
          <w:tab w:val="right" w:pos="8504"/>
        </w:tabs>
        <w:spacing w:after="0" w:line="36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w:drawing>
          <wp:inline distT="0" distB="0" distL="0" distR="0" wp14:anchorId="4395B34E" wp14:editId="610C972B">
            <wp:extent cx="723900" cy="723900"/>
            <wp:effectExtent l="0" t="0" r="0" b="0"/>
            <wp:docPr id="1" name="image1.jpg" descr="Escudo pequeno - para documento wo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scudo pequeno - para documento wor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4B09ED" w14:textId="77777777" w:rsidR="00E808B5" w:rsidRDefault="00B73719">
      <w:pPr>
        <w:spacing w:after="0" w:line="240" w:lineRule="auto"/>
        <w:jc w:val="center"/>
        <w:rPr>
          <w:rFonts w:ascii="Arial" w:eastAsia="Arial" w:hAnsi="Arial" w:cs="Arial"/>
          <w:smallCaps/>
        </w:rPr>
      </w:pPr>
      <w:r>
        <w:rPr>
          <w:rFonts w:ascii="Arial" w:eastAsia="Arial" w:hAnsi="Arial" w:cs="Arial"/>
          <w:smallCaps/>
        </w:rPr>
        <w:t>UNIVERSIDADE FEDERAL DO ESPÍRITO SANTO</w:t>
      </w:r>
    </w:p>
    <w:p w14:paraId="5DC8AFE6" w14:textId="77777777" w:rsidR="00E808B5" w:rsidRDefault="00B73719">
      <w:pPr>
        <w:spacing w:after="0" w:line="240" w:lineRule="auto"/>
        <w:jc w:val="center"/>
        <w:rPr>
          <w:rFonts w:ascii="Arial" w:eastAsia="Arial" w:hAnsi="Arial" w:cs="Arial"/>
          <w:smallCaps/>
        </w:rPr>
      </w:pPr>
      <w:r>
        <w:rPr>
          <w:rFonts w:ascii="Arial" w:eastAsia="Arial" w:hAnsi="Arial" w:cs="Arial"/>
          <w:smallCaps/>
        </w:rPr>
        <w:t>CENTRO DE ARTES</w:t>
      </w:r>
    </w:p>
    <w:p w14:paraId="7710EC7C" w14:textId="77777777" w:rsidR="00E808B5" w:rsidRDefault="00E808B5">
      <w:pPr>
        <w:spacing w:after="0" w:line="360" w:lineRule="auto"/>
        <w:jc w:val="both"/>
        <w:rPr>
          <w:rFonts w:ascii="Arial" w:eastAsia="Arial" w:hAnsi="Arial" w:cs="Arial"/>
        </w:rPr>
      </w:pPr>
    </w:p>
    <w:p w14:paraId="35474444" w14:textId="501FA959" w:rsidR="000B4D0E" w:rsidRPr="000B4D0E" w:rsidRDefault="000B4D0E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0B4D0E">
        <w:rPr>
          <w:rFonts w:ascii="Arial" w:hAnsi="Arial" w:cs="Arial"/>
          <w:b/>
          <w:bCs/>
          <w:color w:val="000000"/>
          <w:sz w:val="28"/>
          <w:szCs w:val="28"/>
        </w:rPr>
        <w:t>RESOLUÇÃO Nº. 08/2020</w:t>
      </w:r>
    </w:p>
    <w:p w14:paraId="5F4D3A65" w14:textId="22125B5A" w:rsidR="00E808B5" w:rsidRDefault="00B73719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ANEXO 2 - FICHA DE INSCRIÇÃO DE CANDIDATO À DIREÇÃO</w:t>
      </w:r>
    </w:p>
    <w:p w14:paraId="30C61D84" w14:textId="77777777" w:rsidR="00E808B5" w:rsidRDefault="00B73719">
      <w:pPr>
        <w:widowControl w:val="0"/>
        <w:spacing w:after="0" w:line="360" w:lineRule="auto"/>
        <w:jc w:val="center"/>
        <w:rPr>
          <w:rFonts w:ascii="Arial" w:eastAsia="Arial" w:hAnsi="Arial" w:cs="Arial"/>
          <w:b/>
          <w:color w:val="FF0000"/>
          <w:sz w:val="28"/>
          <w:szCs w:val="28"/>
        </w:rPr>
      </w:pPr>
      <w:r>
        <w:rPr>
          <w:rFonts w:ascii="Arial" w:eastAsia="Arial" w:hAnsi="Arial" w:cs="Arial"/>
          <w:b/>
          <w:sz w:val="24"/>
          <w:szCs w:val="24"/>
        </w:rPr>
        <w:t>(quadriênio 2020 - 2024)</w:t>
      </w:r>
    </w:p>
    <w:tbl>
      <w:tblPr>
        <w:tblStyle w:val="a"/>
        <w:tblW w:w="917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70"/>
      </w:tblGrid>
      <w:tr w:rsidR="00E808B5" w14:paraId="008B17CB" w14:textId="77777777">
        <w:trPr>
          <w:trHeight w:val="420"/>
        </w:trPr>
        <w:tc>
          <w:tcPr>
            <w:tcW w:w="9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72F37" w14:textId="77777777" w:rsidR="00E808B5" w:rsidRDefault="00B73719">
            <w:pPr>
              <w:widowControl w:val="0"/>
              <w:spacing w:after="0" w:line="360" w:lineRule="auto"/>
              <w:ind w:right="3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Nome:</w:t>
            </w:r>
          </w:p>
        </w:tc>
      </w:tr>
      <w:tr w:rsidR="00E808B5" w14:paraId="24872588" w14:textId="77777777">
        <w:trPr>
          <w:trHeight w:val="420"/>
        </w:trPr>
        <w:tc>
          <w:tcPr>
            <w:tcW w:w="9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C6CCF" w14:textId="77777777" w:rsidR="00E808B5" w:rsidRDefault="00B73719">
            <w:pPr>
              <w:widowControl w:val="0"/>
              <w:tabs>
                <w:tab w:val="left" w:pos="1730"/>
                <w:tab w:val="left" w:pos="2210"/>
                <w:tab w:val="left" w:pos="2570"/>
              </w:tabs>
              <w:spacing w:after="0" w:line="360" w:lineRule="auto"/>
              <w:ind w:right="3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Nível (adjunto, associado ou titular): </w:t>
            </w:r>
          </w:p>
        </w:tc>
      </w:tr>
      <w:tr w:rsidR="00E808B5" w14:paraId="71949E5F" w14:textId="77777777">
        <w:trPr>
          <w:trHeight w:val="420"/>
        </w:trPr>
        <w:tc>
          <w:tcPr>
            <w:tcW w:w="9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799CF" w14:textId="77777777" w:rsidR="00E808B5" w:rsidRDefault="00B73719">
            <w:pPr>
              <w:widowControl w:val="0"/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 de Admissão na UFES:</w:t>
            </w:r>
          </w:p>
        </w:tc>
      </w:tr>
      <w:tr w:rsidR="00E808B5" w14:paraId="43ECBF06" w14:textId="77777777">
        <w:trPr>
          <w:trHeight w:val="420"/>
        </w:trPr>
        <w:tc>
          <w:tcPr>
            <w:tcW w:w="9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C8C3C" w14:textId="0029EE11" w:rsidR="00E808B5" w:rsidRDefault="000510B9">
            <w:pPr>
              <w:widowControl w:val="0"/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Siape:</w:t>
            </w:r>
          </w:p>
        </w:tc>
      </w:tr>
      <w:tr w:rsidR="00E808B5" w14:paraId="1ABBAE1C" w14:textId="77777777">
        <w:trPr>
          <w:trHeight w:val="420"/>
        </w:trPr>
        <w:tc>
          <w:tcPr>
            <w:tcW w:w="9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9324D" w14:textId="3B15FD3B" w:rsidR="00E808B5" w:rsidRDefault="000510B9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Setor de Lotação: </w:t>
            </w:r>
          </w:p>
        </w:tc>
      </w:tr>
      <w:tr w:rsidR="00E808B5" w14:paraId="34009F41" w14:textId="77777777">
        <w:trPr>
          <w:trHeight w:val="420"/>
        </w:trPr>
        <w:tc>
          <w:tcPr>
            <w:tcW w:w="9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C9EB1" w14:textId="77777777" w:rsidR="00E808B5" w:rsidRDefault="00B73719">
            <w:pPr>
              <w:widowControl w:val="0"/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E-mail:</w:t>
            </w:r>
          </w:p>
        </w:tc>
      </w:tr>
      <w:tr w:rsidR="00E808B5" w14:paraId="34D405E3" w14:textId="77777777">
        <w:trPr>
          <w:trHeight w:val="420"/>
        </w:trPr>
        <w:tc>
          <w:tcPr>
            <w:tcW w:w="9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A47DF" w14:textId="77777777" w:rsidR="00E808B5" w:rsidRDefault="00B73719">
            <w:pPr>
              <w:widowControl w:val="0"/>
              <w:spacing w:after="0" w:line="360" w:lineRule="auto"/>
              <w:ind w:right="626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Telefone Residencial:</w:t>
            </w:r>
          </w:p>
        </w:tc>
      </w:tr>
      <w:tr w:rsidR="00E808B5" w14:paraId="2B19ED95" w14:textId="77777777">
        <w:trPr>
          <w:trHeight w:val="420"/>
        </w:trPr>
        <w:tc>
          <w:tcPr>
            <w:tcW w:w="9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2A111" w14:textId="77777777" w:rsidR="00E808B5" w:rsidRDefault="00B73719">
            <w:pPr>
              <w:widowControl w:val="0"/>
              <w:spacing w:after="0" w:line="360" w:lineRule="auto"/>
              <w:ind w:right="6261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Telefone Institucional:</w:t>
            </w:r>
          </w:p>
        </w:tc>
      </w:tr>
      <w:tr w:rsidR="00E808B5" w14:paraId="7A861198" w14:textId="77777777">
        <w:trPr>
          <w:trHeight w:val="420"/>
        </w:trPr>
        <w:tc>
          <w:tcPr>
            <w:tcW w:w="9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C2FE4" w14:textId="77777777" w:rsidR="00E808B5" w:rsidRDefault="00B73719">
            <w:pPr>
              <w:widowControl w:val="0"/>
              <w:spacing w:after="0"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Telefone Celular:</w:t>
            </w:r>
          </w:p>
        </w:tc>
      </w:tr>
    </w:tbl>
    <w:p w14:paraId="045DF746" w14:textId="77777777" w:rsidR="00E808B5" w:rsidRDefault="00E808B5">
      <w:pPr>
        <w:widowControl w:val="0"/>
        <w:tabs>
          <w:tab w:val="left" w:pos="4501"/>
        </w:tabs>
        <w:spacing w:after="0" w:line="360" w:lineRule="auto"/>
        <w:rPr>
          <w:rFonts w:ascii="Arial" w:eastAsia="Arial" w:hAnsi="Arial" w:cs="Arial"/>
        </w:rPr>
      </w:pPr>
    </w:p>
    <w:p w14:paraId="23E3E012" w14:textId="77777777" w:rsidR="00E808B5" w:rsidRDefault="00B73719">
      <w:pPr>
        <w:widowControl w:val="0"/>
        <w:tabs>
          <w:tab w:val="left" w:pos="4501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Após o preenchimento, o candidato/a deverá assinar eletronicamente a presente ficha, por meio do sistema de protocolos da UFES, declarando que as informações acima descritas são verdadeiras, e declarando estar ciente e de acordo com as normas da presente resolução. </w:t>
      </w:r>
    </w:p>
    <w:p w14:paraId="7817C962" w14:textId="77777777" w:rsidR="00E808B5" w:rsidRDefault="00B73719">
      <w:pPr>
        <w:widowControl w:val="0"/>
        <w:tabs>
          <w:tab w:val="left" w:pos="4501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ficha de inscrição, devidamente assinada, deverá ser enviada, juntamente com os demais documentos de inscrição, para o email </w:t>
      </w:r>
      <w:r>
        <w:rPr>
          <w:rFonts w:ascii="Arial" w:eastAsia="Arial" w:hAnsi="Arial" w:cs="Arial"/>
          <w:u w:val="single"/>
        </w:rPr>
        <w:t>ccpe.car@ufes.br</w:t>
      </w:r>
      <w:r>
        <w:rPr>
          <w:rFonts w:ascii="Arial" w:eastAsia="Arial" w:hAnsi="Arial" w:cs="Arial"/>
        </w:rPr>
        <w:t xml:space="preserve"> nos prazos previstos pela resolução 08/2020 - CAr/UFES.</w:t>
      </w:r>
    </w:p>
    <w:sectPr w:rsidR="00E808B5">
      <w:headerReference w:type="default" r:id="rId7"/>
      <w:pgSz w:w="11906" w:h="16838"/>
      <w:pgMar w:top="1134" w:right="1035" w:bottom="90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9B05A" w14:textId="77777777" w:rsidR="001F3140" w:rsidRDefault="001F3140">
      <w:pPr>
        <w:spacing w:after="0" w:line="240" w:lineRule="auto"/>
      </w:pPr>
      <w:r>
        <w:separator/>
      </w:r>
    </w:p>
  </w:endnote>
  <w:endnote w:type="continuationSeparator" w:id="0">
    <w:p w14:paraId="4DC5851D" w14:textId="77777777" w:rsidR="001F3140" w:rsidRDefault="001F3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958A8" w14:textId="77777777" w:rsidR="001F3140" w:rsidRDefault="001F3140">
      <w:pPr>
        <w:spacing w:after="0" w:line="240" w:lineRule="auto"/>
      </w:pPr>
      <w:r>
        <w:separator/>
      </w:r>
    </w:p>
  </w:footnote>
  <w:footnote w:type="continuationSeparator" w:id="0">
    <w:p w14:paraId="590CD590" w14:textId="77777777" w:rsidR="001F3140" w:rsidRDefault="001F3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B7629" w14:textId="77777777" w:rsidR="00E808B5" w:rsidRDefault="00E808B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8B5"/>
    <w:rsid w:val="000510B9"/>
    <w:rsid w:val="000B4D0E"/>
    <w:rsid w:val="001F3140"/>
    <w:rsid w:val="00B73719"/>
    <w:rsid w:val="00E8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35DA"/>
  <w15:docId w15:val="{51CE1FD0-3FEC-40A7-96A3-90E66A1FB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679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Zanin</dc:creator>
  <cp:lastModifiedBy>Ana Claudia</cp:lastModifiedBy>
  <cp:revision>3</cp:revision>
  <dcterms:created xsi:type="dcterms:W3CDTF">2020-09-30T17:56:00Z</dcterms:created>
  <dcterms:modified xsi:type="dcterms:W3CDTF">2020-10-01T14:02:00Z</dcterms:modified>
</cp:coreProperties>
</file>